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/>
      </w:pPr>
      <w:bookmarkStart w:id="0" w:name="_GoBack"/>
      <w:bookmarkEnd w:id="0"/>
    </w:p>
    <w:p>
      <w:pPr>
        <w:pStyle w:val="13"/>
        <w:ind w:firstLine="0"/>
        <w:rPr>
          <w:b/>
          <w:bCs/>
        </w:rPr>
      </w:pPr>
      <w:r>
        <w:rPr>
          <w:rFonts w:hint="eastAsia"/>
          <w:b/>
          <w:bCs/>
        </w:rPr>
        <w:t>附件</w:t>
      </w:r>
    </w:p>
    <w:tbl>
      <w:tblPr>
        <w:tblStyle w:val="10"/>
        <w:tblW w:w="148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97"/>
        <w:gridCol w:w="2730"/>
        <w:gridCol w:w="1658"/>
        <w:gridCol w:w="930"/>
        <w:gridCol w:w="930"/>
        <w:gridCol w:w="1428"/>
        <w:gridCol w:w="1349"/>
        <w:gridCol w:w="2188"/>
        <w:gridCol w:w="1180"/>
      </w:tblGrid>
      <w:tr>
        <w:tblPrEx>
          <w:shd w:val="clear" w:color="auto" w:fill="auto"/>
        </w:tblPrEx>
        <w:trPr>
          <w:trHeight w:val="81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款型图片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18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76835</wp:posOffset>
                  </wp:positionV>
                  <wp:extent cx="899795" cy="1330960"/>
                  <wp:effectExtent l="0" t="0" r="14605" b="2540"/>
                  <wp:wrapNone/>
                  <wp:docPr id="1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粉色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23495</wp:posOffset>
                  </wp:positionV>
                  <wp:extent cx="1108075" cy="1367790"/>
                  <wp:effectExtent l="0" t="0" r="15875" b="3810"/>
                  <wp:wrapNone/>
                  <wp:docPr id="1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绿色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132715</wp:posOffset>
                  </wp:positionV>
                  <wp:extent cx="828040" cy="1280795"/>
                  <wp:effectExtent l="0" t="0" r="10160" b="14605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四人餐桌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134620</wp:posOffset>
                  </wp:positionV>
                  <wp:extent cx="1577975" cy="790575"/>
                  <wp:effectExtent l="0" t="0" r="3175" b="9525"/>
                  <wp:wrapNone/>
                  <wp:docPr id="1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台面为18MM多层实木板，边沿加厚至36MM,边沿清漆处理，面板为免漆面，耐磨，下架为50*15扁方管钢架结构厚度1.2MM,经静电喷涂。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3"/>
        <w:ind w:firstLine="0"/>
        <w:rPr>
          <w:rFonts w:hint="eastAsia" w:ascii="宋体" w:hAnsi="宋体"/>
          <w:b/>
          <w:sz w:val="24"/>
          <w:szCs w:val="24"/>
          <w:lang w:eastAsia="zh-CN"/>
        </w:rPr>
      </w:pPr>
    </w:p>
    <w:sectPr>
      <w:pgSz w:w="16838" w:h="11906" w:orient="landscape"/>
      <w:pgMar w:top="1797" w:right="1440" w:bottom="198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67"/>
    <w:rsid w:val="000051FD"/>
    <w:rsid w:val="00005456"/>
    <w:rsid w:val="00026650"/>
    <w:rsid w:val="00045D85"/>
    <w:rsid w:val="000476B4"/>
    <w:rsid w:val="00065A4E"/>
    <w:rsid w:val="0007047A"/>
    <w:rsid w:val="00081A76"/>
    <w:rsid w:val="00083A98"/>
    <w:rsid w:val="000865D4"/>
    <w:rsid w:val="000A4D2A"/>
    <w:rsid w:val="000C066E"/>
    <w:rsid w:val="000C2269"/>
    <w:rsid w:val="000C5B1C"/>
    <w:rsid w:val="000C6057"/>
    <w:rsid w:val="000E0271"/>
    <w:rsid w:val="000E2E22"/>
    <w:rsid w:val="000F4F96"/>
    <w:rsid w:val="0010667E"/>
    <w:rsid w:val="001131DC"/>
    <w:rsid w:val="00117191"/>
    <w:rsid w:val="00120844"/>
    <w:rsid w:val="0012552B"/>
    <w:rsid w:val="00131A21"/>
    <w:rsid w:val="0013398B"/>
    <w:rsid w:val="0014345F"/>
    <w:rsid w:val="001536AC"/>
    <w:rsid w:val="00167B5C"/>
    <w:rsid w:val="001741F1"/>
    <w:rsid w:val="00176AD9"/>
    <w:rsid w:val="001835C8"/>
    <w:rsid w:val="00186756"/>
    <w:rsid w:val="00193BDA"/>
    <w:rsid w:val="001B3DE2"/>
    <w:rsid w:val="001B4B9A"/>
    <w:rsid w:val="001C3B8B"/>
    <w:rsid w:val="001D7B4A"/>
    <w:rsid w:val="001E280D"/>
    <w:rsid w:val="001F1090"/>
    <w:rsid w:val="00200058"/>
    <w:rsid w:val="00215D51"/>
    <w:rsid w:val="00220121"/>
    <w:rsid w:val="00221CAC"/>
    <w:rsid w:val="002452E1"/>
    <w:rsid w:val="00251E16"/>
    <w:rsid w:val="002536D3"/>
    <w:rsid w:val="0025568C"/>
    <w:rsid w:val="00264957"/>
    <w:rsid w:val="00264A37"/>
    <w:rsid w:val="00280E91"/>
    <w:rsid w:val="00281267"/>
    <w:rsid w:val="0028241E"/>
    <w:rsid w:val="0028513C"/>
    <w:rsid w:val="002855EC"/>
    <w:rsid w:val="00285F83"/>
    <w:rsid w:val="002908BC"/>
    <w:rsid w:val="002A7B1B"/>
    <w:rsid w:val="002C2A97"/>
    <w:rsid w:val="002C34E8"/>
    <w:rsid w:val="002C6B8E"/>
    <w:rsid w:val="002D416B"/>
    <w:rsid w:val="002D7E5A"/>
    <w:rsid w:val="002E10D0"/>
    <w:rsid w:val="00304042"/>
    <w:rsid w:val="0031020E"/>
    <w:rsid w:val="00311C7B"/>
    <w:rsid w:val="0031480C"/>
    <w:rsid w:val="00324594"/>
    <w:rsid w:val="0033475E"/>
    <w:rsid w:val="003555A8"/>
    <w:rsid w:val="003617B5"/>
    <w:rsid w:val="0036219E"/>
    <w:rsid w:val="003701A7"/>
    <w:rsid w:val="00385AD4"/>
    <w:rsid w:val="00387B07"/>
    <w:rsid w:val="0039116A"/>
    <w:rsid w:val="003B134A"/>
    <w:rsid w:val="003C408F"/>
    <w:rsid w:val="003E69C5"/>
    <w:rsid w:val="003F7932"/>
    <w:rsid w:val="00405669"/>
    <w:rsid w:val="00416E9A"/>
    <w:rsid w:val="0041738C"/>
    <w:rsid w:val="0042011D"/>
    <w:rsid w:val="00431D63"/>
    <w:rsid w:val="00433E87"/>
    <w:rsid w:val="00435CC6"/>
    <w:rsid w:val="004360E0"/>
    <w:rsid w:val="00436E8D"/>
    <w:rsid w:val="004539CC"/>
    <w:rsid w:val="00453FB5"/>
    <w:rsid w:val="0045672C"/>
    <w:rsid w:val="00472BB8"/>
    <w:rsid w:val="004756B1"/>
    <w:rsid w:val="00487F47"/>
    <w:rsid w:val="004A503C"/>
    <w:rsid w:val="004B2C37"/>
    <w:rsid w:val="004C29EB"/>
    <w:rsid w:val="004C4E11"/>
    <w:rsid w:val="004D396D"/>
    <w:rsid w:val="004F2E1B"/>
    <w:rsid w:val="00511B95"/>
    <w:rsid w:val="005225F0"/>
    <w:rsid w:val="00530A63"/>
    <w:rsid w:val="005415CA"/>
    <w:rsid w:val="005506EA"/>
    <w:rsid w:val="00556C82"/>
    <w:rsid w:val="00571799"/>
    <w:rsid w:val="005753F5"/>
    <w:rsid w:val="005928BB"/>
    <w:rsid w:val="005A4605"/>
    <w:rsid w:val="005B5912"/>
    <w:rsid w:val="005B6385"/>
    <w:rsid w:val="005C61B8"/>
    <w:rsid w:val="005C6201"/>
    <w:rsid w:val="005D4FE4"/>
    <w:rsid w:val="005E4167"/>
    <w:rsid w:val="006008DE"/>
    <w:rsid w:val="00612575"/>
    <w:rsid w:val="00620323"/>
    <w:rsid w:val="00621164"/>
    <w:rsid w:val="006502B8"/>
    <w:rsid w:val="006707F6"/>
    <w:rsid w:val="00676744"/>
    <w:rsid w:val="00676BA1"/>
    <w:rsid w:val="0067742F"/>
    <w:rsid w:val="00684EF9"/>
    <w:rsid w:val="00685F63"/>
    <w:rsid w:val="0069641B"/>
    <w:rsid w:val="006B20F4"/>
    <w:rsid w:val="006B47CB"/>
    <w:rsid w:val="006C0AA3"/>
    <w:rsid w:val="006D2FF1"/>
    <w:rsid w:val="006D69D4"/>
    <w:rsid w:val="006D745E"/>
    <w:rsid w:val="006E5E46"/>
    <w:rsid w:val="00700015"/>
    <w:rsid w:val="00700058"/>
    <w:rsid w:val="00700ACD"/>
    <w:rsid w:val="0070290A"/>
    <w:rsid w:val="00710E28"/>
    <w:rsid w:val="00713BCC"/>
    <w:rsid w:val="00741042"/>
    <w:rsid w:val="00753C00"/>
    <w:rsid w:val="00780FEC"/>
    <w:rsid w:val="007874D2"/>
    <w:rsid w:val="007876CD"/>
    <w:rsid w:val="007A1EAB"/>
    <w:rsid w:val="007A2904"/>
    <w:rsid w:val="007B1910"/>
    <w:rsid w:val="007C74B8"/>
    <w:rsid w:val="007D196B"/>
    <w:rsid w:val="007D28D3"/>
    <w:rsid w:val="007D6707"/>
    <w:rsid w:val="007E1AD3"/>
    <w:rsid w:val="007F1059"/>
    <w:rsid w:val="00803E5F"/>
    <w:rsid w:val="00815869"/>
    <w:rsid w:val="008179A0"/>
    <w:rsid w:val="008238B2"/>
    <w:rsid w:val="008353EA"/>
    <w:rsid w:val="00855931"/>
    <w:rsid w:val="00856994"/>
    <w:rsid w:val="00860171"/>
    <w:rsid w:val="00861218"/>
    <w:rsid w:val="00861271"/>
    <w:rsid w:val="008660E2"/>
    <w:rsid w:val="00870F50"/>
    <w:rsid w:val="00882192"/>
    <w:rsid w:val="0089070A"/>
    <w:rsid w:val="00891DFC"/>
    <w:rsid w:val="008941F4"/>
    <w:rsid w:val="00895351"/>
    <w:rsid w:val="008B4665"/>
    <w:rsid w:val="008B5710"/>
    <w:rsid w:val="008C744A"/>
    <w:rsid w:val="008D621D"/>
    <w:rsid w:val="008E2A7A"/>
    <w:rsid w:val="008F05AA"/>
    <w:rsid w:val="008F07E2"/>
    <w:rsid w:val="008F41D2"/>
    <w:rsid w:val="008F4EAC"/>
    <w:rsid w:val="00902995"/>
    <w:rsid w:val="009032DB"/>
    <w:rsid w:val="00916878"/>
    <w:rsid w:val="009178FC"/>
    <w:rsid w:val="009240F5"/>
    <w:rsid w:val="00931CAC"/>
    <w:rsid w:val="009405D1"/>
    <w:rsid w:val="00956CDD"/>
    <w:rsid w:val="009577CF"/>
    <w:rsid w:val="00962246"/>
    <w:rsid w:val="009729A4"/>
    <w:rsid w:val="00976E92"/>
    <w:rsid w:val="009801A5"/>
    <w:rsid w:val="0098484F"/>
    <w:rsid w:val="009849B2"/>
    <w:rsid w:val="00990EA5"/>
    <w:rsid w:val="009B36A9"/>
    <w:rsid w:val="009B477C"/>
    <w:rsid w:val="009D0480"/>
    <w:rsid w:val="009D3E8E"/>
    <w:rsid w:val="009E3B20"/>
    <w:rsid w:val="009F26F2"/>
    <w:rsid w:val="009F570C"/>
    <w:rsid w:val="00A10034"/>
    <w:rsid w:val="00A10960"/>
    <w:rsid w:val="00A1224D"/>
    <w:rsid w:val="00A52433"/>
    <w:rsid w:val="00A61FBD"/>
    <w:rsid w:val="00A803EE"/>
    <w:rsid w:val="00A85C9E"/>
    <w:rsid w:val="00A86A5F"/>
    <w:rsid w:val="00A86D68"/>
    <w:rsid w:val="00A97752"/>
    <w:rsid w:val="00AA39C8"/>
    <w:rsid w:val="00AA5D8E"/>
    <w:rsid w:val="00AB2111"/>
    <w:rsid w:val="00AB65E5"/>
    <w:rsid w:val="00AC0DA9"/>
    <w:rsid w:val="00AC1878"/>
    <w:rsid w:val="00AC2E6D"/>
    <w:rsid w:val="00AC4E4B"/>
    <w:rsid w:val="00AC687D"/>
    <w:rsid w:val="00AE0100"/>
    <w:rsid w:val="00AE274D"/>
    <w:rsid w:val="00AE7C91"/>
    <w:rsid w:val="00AF160F"/>
    <w:rsid w:val="00AF44C7"/>
    <w:rsid w:val="00AF6BF1"/>
    <w:rsid w:val="00B134A7"/>
    <w:rsid w:val="00B152DE"/>
    <w:rsid w:val="00B21402"/>
    <w:rsid w:val="00B21B2D"/>
    <w:rsid w:val="00B23F55"/>
    <w:rsid w:val="00B37B3C"/>
    <w:rsid w:val="00B400AC"/>
    <w:rsid w:val="00B40386"/>
    <w:rsid w:val="00B450D3"/>
    <w:rsid w:val="00B51725"/>
    <w:rsid w:val="00B601F1"/>
    <w:rsid w:val="00B82E9E"/>
    <w:rsid w:val="00B872AC"/>
    <w:rsid w:val="00BA0817"/>
    <w:rsid w:val="00BA5537"/>
    <w:rsid w:val="00BB23B2"/>
    <w:rsid w:val="00BD0961"/>
    <w:rsid w:val="00BD192C"/>
    <w:rsid w:val="00BE2074"/>
    <w:rsid w:val="00BE7987"/>
    <w:rsid w:val="00C04AD1"/>
    <w:rsid w:val="00C12AFC"/>
    <w:rsid w:val="00C45FE0"/>
    <w:rsid w:val="00C47031"/>
    <w:rsid w:val="00C6743B"/>
    <w:rsid w:val="00C75658"/>
    <w:rsid w:val="00C75AFC"/>
    <w:rsid w:val="00CA3619"/>
    <w:rsid w:val="00CB3098"/>
    <w:rsid w:val="00CC04C6"/>
    <w:rsid w:val="00CC1E38"/>
    <w:rsid w:val="00CD5194"/>
    <w:rsid w:val="00CD5FB3"/>
    <w:rsid w:val="00CE2137"/>
    <w:rsid w:val="00D161AF"/>
    <w:rsid w:val="00D32AE9"/>
    <w:rsid w:val="00D346D8"/>
    <w:rsid w:val="00D37420"/>
    <w:rsid w:val="00D40B1F"/>
    <w:rsid w:val="00D54F9E"/>
    <w:rsid w:val="00D7090B"/>
    <w:rsid w:val="00D74AD2"/>
    <w:rsid w:val="00D85D0A"/>
    <w:rsid w:val="00D93CC5"/>
    <w:rsid w:val="00D945AB"/>
    <w:rsid w:val="00D966F2"/>
    <w:rsid w:val="00DA7100"/>
    <w:rsid w:val="00DD03D4"/>
    <w:rsid w:val="00DF54E6"/>
    <w:rsid w:val="00E00C89"/>
    <w:rsid w:val="00E25E32"/>
    <w:rsid w:val="00E44BF2"/>
    <w:rsid w:val="00E5262E"/>
    <w:rsid w:val="00E550A6"/>
    <w:rsid w:val="00E62DF0"/>
    <w:rsid w:val="00E73360"/>
    <w:rsid w:val="00EA27B4"/>
    <w:rsid w:val="00EC46E4"/>
    <w:rsid w:val="00EC5F8D"/>
    <w:rsid w:val="00ED6543"/>
    <w:rsid w:val="00EE6AF0"/>
    <w:rsid w:val="00EE6CCD"/>
    <w:rsid w:val="00F01E68"/>
    <w:rsid w:val="00F1479A"/>
    <w:rsid w:val="00F21720"/>
    <w:rsid w:val="00F2622A"/>
    <w:rsid w:val="00F313D9"/>
    <w:rsid w:val="00F475F9"/>
    <w:rsid w:val="00F57322"/>
    <w:rsid w:val="00F70116"/>
    <w:rsid w:val="00F8554B"/>
    <w:rsid w:val="00F900C8"/>
    <w:rsid w:val="00FB4B50"/>
    <w:rsid w:val="00FB4BD8"/>
    <w:rsid w:val="00FB607F"/>
    <w:rsid w:val="00FC536B"/>
    <w:rsid w:val="00FD522E"/>
    <w:rsid w:val="00FF132D"/>
    <w:rsid w:val="00FF4A5E"/>
    <w:rsid w:val="00FF6ADE"/>
    <w:rsid w:val="00FF7B5E"/>
    <w:rsid w:val="02A77324"/>
    <w:rsid w:val="02CB60D7"/>
    <w:rsid w:val="03971927"/>
    <w:rsid w:val="043629DC"/>
    <w:rsid w:val="049A0655"/>
    <w:rsid w:val="06A270F3"/>
    <w:rsid w:val="09982062"/>
    <w:rsid w:val="0E761458"/>
    <w:rsid w:val="0EC56FB1"/>
    <w:rsid w:val="117A2F72"/>
    <w:rsid w:val="1710299D"/>
    <w:rsid w:val="1A340AC9"/>
    <w:rsid w:val="1F4B3097"/>
    <w:rsid w:val="20B316B1"/>
    <w:rsid w:val="26425F9E"/>
    <w:rsid w:val="27024F42"/>
    <w:rsid w:val="275E5119"/>
    <w:rsid w:val="2C6A4548"/>
    <w:rsid w:val="2E09003D"/>
    <w:rsid w:val="36117304"/>
    <w:rsid w:val="379F60AD"/>
    <w:rsid w:val="39787F01"/>
    <w:rsid w:val="41B66AA8"/>
    <w:rsid w:val="470212B1"/>
    <w:rsid w:val="4C740F46"/>
    <w:rsid w:val="4C816A71"/>
    <w:rsid w:val="4EB406B9"/>
    <w:rsid w:val="4F2F30A3"/>
    <w:rsid w:val="52B8785E"/>
    <w:rsid w:val="5438084C"/>
    <w:rsid w:val="54B9093C"/>
    <w:rsid w:val="56A62593"/>
    <w:rsid w:val="5C813E86"/>
    <w:rsid w:val="5F201BF3"/>
    <w:rsid w:val="60770873"/>
    <w:rsid w:val="644E0F68"/>
    <w:rsid w:val="65971908"/>
    <w:rsid w:val="65F4111F"/>
    <w:rsid w:val="6CF956BC"/>
    <w:rsid w:val="72B320FF"/>
    <w:rsid w:val="74DD5B1E"/>
    <w:rsid w:val="79474395"/>
    <w:rsid w:val="7A4145A3"/>
    <w:rsid w:val="7D3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0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6"/>
    <w:semiHidden/>
    <w:qFormat/>
    <w:uiPriority w:val="99"/>
  </w:style>
  <w:style w:type="character" w:customStyle="1" w:styleId="19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3528</Words>
  <Characters>793</Characters>
  <Lines>6</Lines>
  <Paragraphs>8</Paragraphs>
  <TotalTime>24</TotalTime>
  <ScaleCrop>false</ScaleCrop>
  <LinksUpToDate>false</LinksUpToDate>
  <CharactersWithSpaces>4313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2019-06-06T02:58:00Z</dcterms:created>
  <dc:creator>Windows 用户</dc:creator>
  <cp:lastModifiedBy>云枫</cp:lastModifiedBy>
  <cp:lastPrinted>2019-06-06T06:05:00Z</cp:lastPrinted>
  <dcterms:modified xsi:type="dcterms:W3CDTF">2021-07-21T08:52:35Z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285FCC3904724EE3AB6AA9E05074A1C9</vt:lpwstr>
  </property>
</Properties>
</file>